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2C" w:rsidRDefault="0072382C" w:rsidP="0072382C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2382C" w:rsidRPr="00E944F1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72382C" w:rsidTr="000F2DB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82C" w:rsidRPr="00095585" w:rsidRDefault="0072382C" w:rsidP="000F2DB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2382C" w:rsidRDefault="0072382C" w:rsidP="0072382C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</w:t>
      </w:r>
      <w:r w:rsidR="002B263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72382C" w:rsidRPr="008B45F3" w:rsidRDefault="00412AFA" w:rsidP="00723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предметно-метод</w:t>
      </w:r>
      <w:r w:rsidR="0072382C">
        <w:rPr>
          <w:sz w:val="28"/>
          <w:szCs w:val="28"/>
          <w:lang w:val="uk-UA"/>
        </w:rPr>
        <w:t xml:space="preserve">ичної комісії вчителів суспільно-гуманітарного профілю  </w:t>
      </w:r>
      <w:r w:rsidR="00345930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345930">
        <w:rPr>
          <w:sz w:val="28"/>
          <w:szCs w:val="28"/>
          <w:lang w:val="uk-UA"/>
        </w:rPr>
        <w:t>січня 2016</w:t>
      </w:r>
      <w:r w:rsidR="0072382C">
        <w:rPr>
          <w:sz w:val="28"/>
          <w:szCs w:val="28"/>
          <w:lang w:val="uk-UA"/>
        </w:rPr>
        <w:t xml:space="preserve"> року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345930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9</w:t>
      </w:r>
      <w:r w:rsidR="0072382C">
        <w:rPr>
          <w:sz w:val="28"/>
          <w:szCs w:val="28"/>
          <w:lang w:val="uk-UA"/>
        </w:rPr>
        <w:t xml:space="preserve"> вчителів</w:t>
      </w:r>
    </w:p>
    <w:p w:rsidR="0072382C" w:rsidRDefault="00412AFA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r w:rsidR="00345930">
        <w:rPr>
          <w:sz w:val="28"/>
          <w:szCs w:val="28"/>
          <w:lang w:val="uk-UA"/>
        </w:rPr>
        <w:t>Скиба Л.П.</w:t>
      </w: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72382C" w:rsidRDefault="0072382C" w:rsidP="002B2632">
      <w:pPr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Порядок денний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345930" w:rsidRDefault="00345930" w:rsidP="00412AF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45930">
        <w:rPr>
          <w:sz w:val="28"/>
          <w:szCs w:val="28"/>
          <w:lang w:val="uk-UA"/>
        </w:rPr>
        <w:t>Пошук та впровадження ефективних способів, прийомів, методів, що сприяють результативності організації навчально-виховного процесу</w:t>
      </w:r>
    </w:p>
    <w:p w:rsidR="00345930" w:rsidRDefault="00345930" w:rsidP="00412A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Узгодження календарних планів з української мови і літератури, історії та права, іноземних мов на ІІ семестр 2015-2016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., з урахуванням підготовки учнів до ЗНО та ДПА.</w:t>
      </w:r>
    </w:p>
    <w:p w:rsidR="00345930" w:rsidRDefault="00345930" w:rsidP="00412A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ЗНО у нинішньому навчальному році. Опрацювання «Методичних рекомендацій МОН від 26.06.2015 № 1/9-305»</w:t>
      </w:r>
    </w:p>
    <w:p w:rsidR="00345930" w:rsidRDefault="00345930" w:rsidP="00412A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до ЗНО та ДПА в 9-х класах. Організація повторення навчального матеріалу з метою підготовки до ЗНО та ДПА в 9-х класах</w:t>
      </w:r>
    </w:p>
    <w:p w:rsidR="00345930" w:rsidRPr="00345930" w:rsidRDefault="00345930" w:rsidP="00412A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учнями, які навчаються на початковому рівні</w:t>
      </w:r>
    </w:p>
    <w:p w:rsidR="0072382C" w:rsidRPr="00412AFA" w:rsidRDefault="0072382C" w:rsidP="0072382C">
      <w:pPr>
        <w:ind w:left="360"/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ind w:left="720"/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Слухали:</w:t>
      </w:r>
    </w:p>
    <w:p w:rsidR="007C0124" w:rsidRDefault="00412AFA" w:rsidP="00C81B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ПМК </w:t>
      </w:r>
      <w:r w:rsidR="00345930">
        <w:rPr>
          <w:sz w:val="28"/>
          <w:szCs w:val="28"/>
          <w:lang w:val="uk-UA"/>
        </w:rPr>
        <w:t>Скибу Л.П.</w:t>
      </w:r>
      <w:r w:rsidR="00583540">
        <w:rPr>
          <w:sz w:val="28"/>
          <w:szCs w:val="28"/>
          <w:lang w:val="uk-UA"/>
        </w:rPr>
        <w:t xml:space="preserve"> </w:t>
      </w:r>
      <w:r w:rsidR="00345930">
        <w:rPr>
          <w:sz w:val="28"/>
          <w:szCs w:val="28"/>
          <w:lang w:val="uk-UA"/>
        </w:rPr>
        <w:t>, яка наголосила на тому, що на сучасному етапі розвитку освіти кожен учитель повинен працювати творчо, впроваджуючи у свою роботу ефективні способи, прийоми, методи навчання і виховання.</w:t>
      </w:r>
      <w:r w:rsidR="00583540">
        <w:rPr>
          <w:sz w:val="28"/>
          <w:szCs w:val="28"/>
          <w:lang w:val="uk-UA"/>
        </w:rPr>
        <w:t xml:space="preserve"> Керівник ПМК говорила про «</w:t>
      </w:r>
      <w:r w:rsidR="00583540">
        <w:rPr>
          <w:sz w:val="28"/>
          <w:szCs w:val="28"/>
          <w:lang w:val="uk-UA"/>
        </w:rPr>
        <w:t xml:space="preserve">Узгодження календарних планів з української мови і літератури, історії та права, іноземних мов на ІІ семестр 2015-2016 </w:t>
      </w:r>
      <w:proofErr w:type="spellStart"/>
      <w:r w:rsidR="00583540">
        <w:rPr>
          <w:sz w:val="28"/>
          <w:szCs w:val="28"/>
          <w:lang w:val="uk-UA"/>
        </w:rPr>
        <w:t>н.р</w:t>
      </w:r>
      <w:proofErr w:type="spellEnd"/>
      <w:r w:rsidR="00583540">
        <w:rPr>
          <w:sz w:val="28"/>
          <w:szCs w:val="28"/>
          <w:lang w:val="uk-UA"/>
        </w:rPr>
        <w:t>.</w:t>
      </w:r>
      <w:r w:rsidR="00583540">
        <w:rPr>
          <w:sz w:val="28"/>
          <w:szCs w:val="28"/>
          <w:lang w:val="uk-UA"/>
        </w:rPr>
        <w:t>». Також Людмила Петрівна порадила більш ретельно готувати учнів до ЗНО та ДПА, звернути увагу на річне оцінювання учнів (вся інформація роздрукована, знаходиться в папках і на стендах)</w:t>
      </w:r>
    </w:p>
    <w:p w:rsidR="0072382C" w:rsidRPr="00B72BA2" w:rsidRDefault="00583540" w:rsidP="00583540">
      <w:pPr>
        <w:rPr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Вчителі Біліченко С.П. та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Чорномаз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С.М. розповіли про інноваційні технології навчання і впровадження їх на своїх уроках </w:t>
      </w:r>
    </w:p>
    <w:p w:rsidR="0072382C" w:rsidRPr="00412AFA" w:rsidRDefault="002B2632" w:rsidP="00B72BA2">
      <w:pPr>
        <w:pStyle w:val="1"/>
        <w:spacing w:before="0" w:beforeAutospacing="0" w:after="96" w:afterAutospacing="0"/>
        <w:ind w:firstLine="708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bCs w:val="0"/>
          <w:sz w:val="28"/>
          <w:szCs w:val="28"/>
          <w:shd w:val="clear" w:color="auto" w:fill="FFFFFF"/>
          <w:lang w:val="uk-UA"/>
        </w:rPr>
        <w:t>Іллічову</w:t>
      </w:r>
      <w:proofErr w:type="spellEnd"/>
      <w:r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Н.Б</w:t>
      </w:r>
      <w:r w:rsidR="00583540">
        <w:rPr>
          <w:b w:val="0"/>
          <w:bCs w:val="0"/>
          <w:sz w:val="28"/>
          <w:szCs w:val="28"/>
          <w:shd w:val="clear" w:color="auto" w:fill="FFFFFF"/>
          <w:lang w:val="uk-UA"/>
        </w:rPr>
        <w:t>. наголосила на тому, що потрібно особливу увагу звернути на учнів, що навчаються на початковому рівні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323BE0" w:rsidRDefault="00412AFA" w:rsidP="00412AFA">
      <w:pPr>
        <w:tabs>
          <w:tab w:val="center" w:pos="4677"/>
          <w:tab w:val="left" w:pos="6795"/>
        </w:tabs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ab/>
      </w:r>
    </w:p>
    <w:p w:rsidR="00323BE0" w:rsidRDefault="00323BE0" w:rsidP="00412AFA">
      <w:pPr>
        <w:tabs>
          <w:tab w:val="center" w:pos="4677"/>
          <w:tab w:val="left" w:pos="6795"/>
        </w:tabs>
        <w:rPr>
          <w:b/>
          <w:sz w:val="28"/>
          <w:szCs w:val="28"/>
          <w:lang w:val="uk-UA"/>
        </w:rPr>
      </w:pPr>
    </w:p>
    <w:p w:rsidR="0072382C" w:rsidRPr="00412AFA" w:rsidRDefault="0072382C" w:rsidP="00323BE0">
      <w:pPr>
        <w:tabs>
          <w:tab w:val="center" w:pos="4677"/>
          <w:tab w:val="left" w:pos="6795"/>
        </w:tabs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lastRenderedPageBreak/>
        <w:t>Ухвалили:</w:t>
      </w:r>
    </w:p>
    <w:p w:rsidR="0072382C" w:rsidRPr="00583540" w:rsidRDefault="00C81BB1" w:rsidP="0058354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583540">
        <w:rPr>
          <w:sz w:val="28"/>
          <w:szCs w:val="28"/>
          <w:shd w:val="clear" w:color="auto" w:fill="FFFFFF"/>
          <w:lang w:val="uk-UA"/>
        </w:rPr>
        <w:t>Більш активно впроваджувати у свою роботу ефективні способи, прийоми, методи навчання і виховання</w:t>
      </w:r>
    </w:p>
    <w:p w:rsidR="00583540" w:rsidRPr="00323BE0" w:rsidRDefault="00583540" w:rsidP="0058354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Узгодити календарні плани </w:t>
      </w:r>
      <w:r w:rsidR="00323BE0">
        <w:rPr>
          <w:sz w:val="28"/>
          <w:szCs w:val="28"/>
          <w:lang w:val="uk-UA"/>
        </w:rPr>
        <w:t>з української мови і літератури, історії та права, іноземних мов</w:t>
      </w:r>
      <w:r w:rsidR="00323BE0">
        <w:rPr>
          <w:sz w:val="28"/>
          <w:szCs w:val="28"/>
          <w:lang w:val="uk-UA"/>
        </w:rPr>
        <w:t>.</w:t>
      </w:r>
    </w:p>
    <w:p w:rsidR="00323BE0" w:rsidRPr="00323BE0" w:rsidRDefault="00323BE0" w:rsidP="0058354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Більш ретельно і активно готувати учнів до ДПА (9 клас) та ЗНО (11 клас), звернути увагу на річне оцінювання учнів.</w:t>
      </w:r>
    </w:p>
    <w:p w:rsidR="00323BE0" w:rsidRPr="00412AFA" w:rsidRDefault="00323BE0" w:rsidP="0058354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Активніше працювати з учнями, які навчаються на початковому рівні</w:t>
      </w: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  <w:bookmarkStart w:id="0" w:name="_GoBack"/>
      <w:bookmarkEnd w:id="0"/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rPr>
          <w:sz w:val="28"/>
          <w:szCs w:val="28"/>
          <w:lang w:val="uk-UA"/>
        </w:rPr>
      </w:pPr>
      <w:r w:rsidRPr="00412AFA">
        <w:rPr>
          <w:sz w:val="28"/>
          <w:szCs w:val="28"/>
          <w:lang w:val="uk-UA"/>
        </w:rPr>
        <w:t xml:space="preserve">              Голова:                                            </w:t>
      </w:r>
      <w:r w:rsidR="00785319">
        <w:rPr>
          <w:sz w:val="28"/>
          <w:szCs w:val="28"/>
          <w:lang w:val="uk-UA"/>
        </w:rPr>
        <w:t xml:space="preserve">              </w:t>
      </w:r>
      <w:r w:rsidR="00323BE0">
        <w:rPr>
          <w:sz w:val="28"/>
          <w:szCs w:val="28"/>
          <w:lang w:val="uk-UA"/>
        </w:rPr>
        <w:t>Л.П. Скиба</w:t>
      </w:r>
    </w:p>
    <w:p w:rsidR="0072382C" w:rsidRPr="00412AFA" w:rsidRDefault="0072382C" w:rsidP="0072382C">
      <w:pPr>
        <w:rPr>
          <w:sz w:val="28"/>
          <w:szCs w:val="28"/>
          <w:lang w:val="uk-UA"/>
        </w:rPr>
      </w:pPr>
    </w:p>
    <w:p w:rsidR="00F36035" w:rsidRPr="00430195" w:rsidRDefault="0072382C" w:rsidP="0072382C">
      <w:pPr>
        <w:rPr>
          <w:lang w:val="uk-UA"/>
        </w:rPr>
      </w:pPr>
      <w:r w:rsidRPr="00412AFA">
        <w:rPr>
          <w:sz w:val="28"/>
          <w:szCs w:val="28"/>
          <w:lang w:val="uk-UA"/>
        </w:rPr>
        <w:t xml:space="preserve">              Секретар:                                                       Н.В. Касьяненко </w:t>
      </w:r>
    </w:p>
    <w:sectPr w:rsidR="00F36035" w:rsidRPr="00430195" w:rsidSect="006302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D5"/>
    <w:multiLevelType w:val="hybridMultilevel"/>
    <w:tmpl w:val="8698086A"/>
    <w:lvl w:ilvl="0" w:tplc="058C0E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05157F"/>
    <w:multiLevelType w:val="hybridMultilevel"/>
    <w:tmpl w:val="1C22B6DA"/>
    <w:lvl w:ilvl="0" w:tplc="384C1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2C"/>
    <w:rsid w:val="00001896"/>
    <w:rsid w:val="000052EF"/>
    <w:rsid w:val="000071CE"/>
    <w:rsid w:val="00011AFB"/>
    <w:rsid w:val="0002355B"/>
    <w:rsid w:val="00025136"/>
    <w:rsid w:val="000253E5"/>
    <w:rsid w:val="00030650"/>
    <w:rsid w:val="00031211"/>
    <w:rsid w:val="000549B9"/>
    <w:rsid w:val="0005661B"/>
    <w:rsid w:val="000575CF"/>
    <w:rsid w:val="00057B93"/>
    <w:rsid w:val="00060E05"/>
    <w:rsid w:val="0006447E"/>
    <w:rsid w:val="0006462B"/>
    <w:rsid w:val="00066B8E"/>
    <w:rsid w:val="000703F4"/>
    <w:rsid w:val="00070A27"/>
    <w:rsid w:val="00076E6F"/>
    <w:rsid w:val="00077D51"/>
    <w:rsid w:val="000805DB"/>
    <w:rsid w:val="000822E8"/>
    <w:rsid w:val="00083E67"/>
    <w:rsid w:val="000845FA"/>
    <w:rsid w:val="000926A9"/>
    <w:rsid w:val="00093D76"/>
    <w:rsid w:val="000979C9"/>
    <w:rsid w:val="000A1BB0"/>
    <w:rsid w:val="000A73CF"/>
    <w:rsid w:val="000B3DCA"/>
    <w:rsid w:val="000C12AB"/>
    <w:rsid w:val="000C22B9"/>
    <w:rsid w:val="000C46B9"/>
    <w:rsid w:val="000C7F26"/>
    <w:rsid w:val="000D35CE"/>
    <w:rsid w:val="000D4E20"/>
    <w:rsid w:val="000E20B3"/>
    <w:rsid w:val="000E2BE1"/>
    <w:rsid w:val="000F06C1"/>
    <w:rsid w:val="000F1C23"/>
    <w:rsid w:val="000F42CB"/>
    <w:rsid w:val="00100C3D"/>
    <w:rsid w:val="00110ACE"/>
    <w:rsid w:val="00112575"/>
    <w:rsid w:val="00112D80"/>
    <w:rsid w:val="00115CE4"/>
    <w:rsid w:val="001200F9"/>
    <w:rsid w:val="001218A9"/>
    <w:rsid w:val="00153555"/>
    <w:rsid w:val="00157C5E"/>
    <w:rsid w:val="00175794"/>
    <w:rsid w:val="0017702B"/>
    <w:rsid w:val="00177A7C"/>
    <w:rsid w:val="00181736"/>
    <w:rsid w:val="0019067B"/>
    <w:rsid w:val="001A6FED"/>
    <w:rsid w:val="001B0C81"/>
    <w:rsid w:val="001B6CB3"/>
    <w:rsid w:val="001C023D"/>
    <w:rsid w:val="001E53A1"/>
    <w:rsid w:val="001E553C"/>
    <w:rsid w:val="001E752D"/>
    <w:rsid w:val="001F45B2"/>
    <w:rsid w:val="00204EDB"/>
    <w:rsid w:val="00212967"/>
    <w:rsid w:val="00220462"/>
    <w:rsid w:val="0022124C"/>
    <w:rsid w:val="0022252A"/>
    <w:rsid w:val="00225AC8"/>
    <w:rsid w:val="0022796A"/>
    <w:rsid w:val="00230A7C"/>
    <w:rsid w:val="00230EB3"/>
    <w:rsid w:val="00231E49"/>
    <w:rsid w:val="002333B7"/>
    <w:rsid w:val="002376C7"/>
    <w:rsid w:val="00240A41"/>
    <w:rsid w:val="002546FA"/>
    <w:rsid w:val="002626ED"/>
    <w:rsid w:val="002739B2"/>
    <w:rsid w:val="00276843"/>
    <w:rsid w:val="0027685F"/>
    <w:rsid w:val="002832C4"/>
    <w:rsid w:val="00287BBF"/>
    <w:rsid w:val="00295F29"/>
    <w:rsid w:val="00297126"/>
    <w:rsid w:val="002A0F79"/>
    <w:rsid w:val="002A10C8"/>
    <w:rsid w:val="002A556D"/>
    <w:rsid w:val="002B2632"/>
    <w:rsid w:val="002B3852"/>
    <w:rsid w:val="002B4BBF"/>
    <w:rsid w:val="002C323C"/>
    <w:rsid w:val="002C3A8F"/>
    <w:rsid w:val="002C428A"/>
    <w:rsid w:val="002D45B7"/>
    <w:rsid w:val="002D4769"/>
    <w:rsid w:val="002D53F1"/>
    <w:rsid w:val="002F12F0"/>
    <w:rsid w:val="002F5B92"/>
    <w:rsid w:val="002F79A7"/>
    <w:rsid w:val="0030216E"/>
    <w:rsid w:val="0030407B"/>
    <w:rsid w:val="0030417A"/>
    <w:rsid w:val="00315558"/>
    <w:rsid w:val="00320825"/>
    <w:rsid w:val="003230B1"/>
    <w:rsid w:val="00323BE0"/>
    <w:rsid w:val="00345930"/>
    <w:rsid w:val="00355DEF"/>
    <w:rsid w:val="003577D7"/>
    <w:rsid w:val="003711EC"/>
    <w:rsid w:val="00371687"/>
    <w:rsid w:val="00372054"/>
    <w:rsid w:val="0037402A"/>
    <w:rsid w:val="00382206"/>
    <w:rsid w:val="0038292D"/>
    <w:rsid w:val="00383BA8"/>
    <w:rsid w:val="003847B4"/>
    <w:rsid w:val="0039004C"/>
    <w:rsid w:val="0039380E"/>
    <w:rsid w:val="00394227"/>
    <w:rsid w:val="003B066B"/>
    <w:rsid w:val="003B4919"/>
    <w:rsid w:val="003B56D0"/>
    <w:rsid w:val="003B5A51"/>
    <w:rsid w:val="003C5E44"/>
    <w:rsid w:val="003D2913"/>
    <w:rsid w:val="003D2A7B"/>
    <w:rsid w:val="003E3FDF"/>
    <w:rsid w:val="003E571C"/>
    <w:rsid w:val="003E5D9E"/>
    <w:rsid w:val="00403169"/>
    <w:rsid w:val="00407F82"/>
    <w:rsid w:val="00411E79"/>
    <w:rsid w:val="00412AFA"/>
    <w:rsid w:val="00417476"/>
    <w:rsid w:val="00430195"/>
    <w:rsid w:val="004307C4"/>
    <w:rsid w:val="004344F4"/>
    <w:rsid w:val="0044256B"/>
    <w:rsid w:val="0044797C"/>
    <w:rsid w:val="00465030"/>
    <w:rsid w:val="00466975"/>
    <w:rsid w:val="004724DC"/>
    <w:rsid w:val="00476677"/>
    <w:rsid w:val="00477E36"/>
    <w:rsid w:val="004865AC"/>
    <w:rsid w:val="00495F1C"/>
    <w:rsid w:val="004A77C2"/>
    <w:rsid w:val="004B7BA8"/>
    <w:rsid w:val="004C06A3"/>
    <w:rsid w:val="004C30DE"/>
    <w:rsid w:val="004D7C31"/>
    <w:rsid w:val="004E2BEF"/>
    <w:rsid w:val="004F01EF"/>
    <w:rsid w:val="005005C9"/>
    <w:rsid w:val="00501C72"/>
    <w:rsid w:val="00501CC6"/>
    <w:rsid w:val="00516191"/>
    <w:rsid w:val="005172D6"/>
    <w:rsid w:val="00517431"/>
    <w:rsid w:val="0052001B"/>
    <w:rsid w:val="005211B8"/>
    <w:rsid w:val="0052236C"/>
    <w:rsid w:val="005317C7"/>
    <w:rsid w:val="00532EEE"/>
    <w:rsid w:val="005438E9"/>
    <w:rsid w:val="00551922"/>
    <w:rsid w:val="00552D15"/>
    <w:rsid w:val="00553991"/>
    <w:rsid w:val="00556FE0"/>
    <w:rsid w:val="005613AA"/>
    <w:rsid w:val="00564FA5"/>
    <w:rsid w:val="00582F8A"/>
    <w:rsid w:val="00583540"/>
    <w:rsid w:val="005836EE"/>
    <w:rsid w:val="00583F94"/>
    <w:rsid w:val="00584970"/>
    <w:rsid w:val="00596AB3"/>
    <w:rsid w:val="005A047F"/>
    <w:rsid w:val="005A0BAA"/>
    <w:rsid w:val="005A72A2"/>
    <w:rsid w:val="005B2FF2"/>
    <w:rsid w:val="005C3D45"/>
    <w:rsid w:val="005C5031"/>
    <w:rsid w:val="005C722E"/>
    <w:rsid w:val="005D0999"/>
    <w:rsid w:val="005D4250"/>
    <w:rsid w:val="005E3EE5"/>
    <w:rsid w:val="005E5E54"/>
    <w:rsid w:val="005F1675"/>
    <w:rsid w:val="005F23FF"/>
    <w:rsid w:val="005F63C0"/>
    <w:rsid w:val="006032D8"/>
    <w:rsid w:val="00605223"/>
    <w:rsid w:val="00613273"/>
    <w:rsid w:val="006244C5"/>
    <w:rsid w:val="00630229"/>
    <w:rsid w:val="006323EC"/>
    <w:rsid w:val="00634C53"/>
    <w:rsid w:val="00635A8B"/>
    <w:rsid w:val="00637A27"/>
    <w:rsid w:val="0064256C"/>
    <w:rsid w:val="006501B3"/>
    <w:rsid w:val="00653EEF"/>
    <w:rsid w:val="0066189E"/>
    <w:rsid w:val="00670C94"/>
    <w:rsid w:val="00674DDC"/>
    <w:rsid w:val="00680D07"/>
    <w:rsid w:val="00682FCC"/>
    <w:rsid w:val="0068317B"/>
    <w:rsid w:val="00696FE0"/>
    <w:rsid w:val="006A1D33"/>
    <w:rsid w:val="006A4DC6"/>
    <w:rsid w:val="006C2569"/>
    <w:rsid w:val="006C2EB3"/>
    <w:rsid w:val="006C7C4D"/>
    <w:rsid w:val="006D2EF3"/>
    <w:rsid w:val="006D357A"/>
    <w:rsid w:val="006D693F"/>
    <w:rsid w:val="006D6AD8"/>
    <w:rsid w:val="006E0FD8"/>
    <w:rsid w:val="006E294C"/>
    <w:rsid w:val="006E2BBA"/>
    <w:rsid w:val="006E49CB"/>
    <w:rsid w:val="006E6806"/>
    <w:rsid w:val="006E7298"/>
    <w:rsid w:val="006F2E6A"/>
    <w:rsid w:val="006F468B"/>
    <w:rsid w:val="006F6DB2"/>
    <w:rsid w:val="00702705"/>
    <w:rsid w:val="00703CE9"/>
    <w:rsid w:val="007042AD"/>
    <w:rsid w:val="00707AFB"/>
    <w:rsid w:val="0071280A"/>
    <w:rsid w:val="0071353A"/>
    <w:rsid w:val="007137D9"/>
    <w:rsid w:val="00717308"/>
    <w:rsid w:val="00720E90"/>
    <w:rsid w:val="0072382C"/>
    <w:rsid w:val="00726395"/>
    <w:rsid w:val="00734161"/>
    <w:rsid w:val="00737D41"/>
    <w:rsid w:val="007475F6"/>
    <w:rsid w:val="00752703"/>
    <w:rsid w:val="00760970"/>
    <w:rsid w:val="00763C9E"/>
    <w:rsid w:val="00770BDC"/>
    <w:rsid w:val="00785319"/>
    <w:rsid w:val="0079396E"/>
    <w:rsid w:val="007939E7"/>
    <w:rsid w:val="007A5693"/>
    <w:rsid w:val="007B347E"/>
    <w:rsid w:val="007B429F"/>
    <w:rsid w:val="007C0124"/>
    <w:rsid w:val="007C12FC"/>
    <w:rsid w:val="007C32CF"/>
    <w:rsid w:val="007D09E6"/>
    <w:rsid w:val="007D1E77"/>
    <w:rsid w:val="007D1EA9"/>
    <w:rsid w:val="007D7BCF"/>
    <w:rsid w:val="007E0399"/>
    <w:rsid w:val="007F33C5"/>
    <w:rsid w:val="007F4787"/>
    <w:rsid w:val="007F490C"/>
    <w:rsid w:val="008006B4"/>
    <w:rsid w:val="00812320"/>
    <w:rsid w:val="008204E0"/>
    <w:rsid w:val="00827A82"/>
    <w:rsid w:val="00830F0C"/>
    <w:rsid w:val="00833C57"/>
    <w:rsid w:val="0083445C"/>
    <w:rsid w:val="00836332"/>
    <w:rsid w:val="0084192D"/>
    <w:rsid w:val="00845D48"/>
    <w:rsid w:val="008516D1"/>
    <w:rsid w:val="00856936"/>
    <w:rsid w:val="00861A94"/>
    <w:rsid w:val="008676AB"/>
    <w:rsid w:val="00867F6F"/>
    <w:rsid w:val="00871FB9"/>
    <w:rsid w:val="00881B3B"/>
    <w:rsid w:val="00886FA6"/>
    <w:rsid w:val="00895E80"/>
    <w:rsid w:val="008C4A6C"/>
    <w:rsid w:val="008C4E88"/>
    <w:rsid w:val="008C645F"/>
    <w:rsid w:val="008D0647"/>
    <w:rsid w:val="008D61CB"/>
    <w:rsid w:val="008D6780"/>
    <w:rsid w:val="008E5B57"/>
    <w:rsid w:val="008F679C"/>
    <w:rsid w:val="008F6F7D"/>
    <w:rsid w:val="008F77F3"/>
    <w:rsid w:val="00906891"/>
    <w:rsid w:val="0091598A"/>
    <w:rsid w:val="009208DD"/>
    <w:rsid w:val="009273DB"/>
    <w:rsid w:val="00932E81"/>
    <w:rsid w:val="00942A53"/>
    <w:rsid w:val="00947E1F"/>
    <w:rsid w:val="00947FEE"/>
    <w:rsid w:val="00957FC9"/>
    <w:rsid w:val="009625FD"/>
    <w:rsid w:val="00966D45"/>
    <w:rsid w:val="00982FB8"/>
    <w:rsid w:val="00983DA5"/>
    <w:rsid w:val="00985086"/>
    <w:rsid w:val="00991E7F"/>
    <w:rsid w:val="00996B7F"/>
    <w:rsid w:val="009A61D1"/>
    <w:rsid w:val="009A6264"/>
    <w:rsid w:val="009B1AB3"/>
    <w:rsid w:val="009B21CA"/>
    <w:rsid w:val="009B48BB"/>
    <w:rsid w:val="009B4FF0"/>
    <w:rsid w:val="009C3CBD"/>
    <w:rsid w:val="009C429A"/>
    <w:rsid w:val="009C58BD"/>
    <w:rsid w:val="009D18A2"/>
    <w:rsid w:val="009E14D8"/>
    <w:rsid w:val="009E3ED6"/>
    <w:rsid w:val="009E6FFD"/>
    <w:rsid w:val="009F0741"/>
    <w:rsid w:val="009F11F2"/>
    <w:rsid w:val="009F54D1"/>
    <w:rsid w:val="009F6DA6"/>
    <w:rsid w:val="009F79C2"/>
    <w:rsid w:val="00A04554"/>
    <w:rsid w:val="00A17617"/>
    <w:rsid w:val="00A229CF"/>
    <w:rsid w:val="00A22AA1"/>
    <w:rsid w:val="00A270E4"/>
    <w:rsid w:val="00A27A2A"/>
    <w:rsid w:val="00A341E7"/>
    <w:rsid w:val="00A42AFA"/>
    <w:rsid w:val="00A45732"/>
    <w:rsid w:val="00A55D44"/>
    <w:rsid w:val="00A570ED"/>
    <w:rsid w:val="00A61D18"/>
    <w:rsid w:val="00A62470"/>
    <w:rsid w:val="00A644AD"/>
    <w:rsid w:val="00A652A6"/>
    <w:rsid w:val="00A67992"/>
    <w:rsid w:val="00A82BDD"/>
    <w:rsid w:val="00A86400"/>
    <w:rsid w:val="00A87BF8"/>
    <w:rsid w:val="00A93E7C"/>
    <w:rsid w:val="00A959CA"/>
    <w:rsid w:val="00AA57D7"/>
    <w:rsid w:val="00AB31B4"/>
    <w:rsid w:val="00AC2CE4"/>
    <w:rsid w:val="00AC2DDE"/>
    <w:rsid w:val="00AD513F"/>
    <w:rsid w:val="00AD6FBE"/>
    <w:rsid w:val="00AD7164"/>
    <w:rsid w:val="00AD7EA3"/>
    <w:rsid w:val="00AE1D7B"/>
    <w:rsid w:val="00AE4634"/>
    <w:rsid w:val="00AF0EA7"/>
    <w:rsid w:val="00AF5F02"/>
    <w:rsid w:val="00AF62AB"/>
    <w:rsid w:val="00B019DA"/>
    <w:rsid w:val="00B1565E"/>
    <w:rsid w:val="00B17E02"/>
    <w:rsid w:val="00B224E7"/>
    <w:rsid w:val="00B249F9"/>
    <w:rsid w:val="00B25938"/>
    <w:rsid w:val="00B27665"/>
    <w:rsid w:val="00B30577"/>
    <w:rsid w:val="00B3402A"/>
    <w:rsid w:val="00B35449"/>
    <w:rsid w:val="00B42264"/>
    <w:rsid w:val="00B4797F"/>
    <w:rsid w:val="00B47999"/>
    <w:rsid w:val="00B47CBE"/>
    <w:rsid w:val="00B53B4F"/>
    <w:rsid w:val="00B572B9"/>
    <w:rsid w:val="00B62399"/>
    <w:rsid w:val="00B633EB"/>
    <w:rsid w:val="00B72BA2"/>
    <w:rsid w:val="00B834D7"/>
    <w:rsid w:val="00B853A0"/>
    <w:rsid w:val="00B94817"/>
    <w:rsid w:val="00BA5729"/>
    <w:rsid w:val="00BD54EF"/>
    <w:rsid w:val="00BD589A"/>
    <w:rsid w:val="00BE0A18"/>
    <w:rsid w:val="00BE59BA"/>
    <w:rsid w:val="00BF5D95"/>
    <w:rsid w:val="00C01C5C"/>
    <w:rsid w:val="00C03BA6"/>
    <w:rsid w:val="00C263BC"/>
    <w:rsid w:val="00C30AA6"/>
    <w:rsid w:val="00C330EC"/>
    <w:rsid w:val="00C351F7"/>
    <w:rsid w:val="00C35A8B"/>
    <w:rsid w:val="00C37BA5"/>
    <w:rsid w:val="00C459E4"/>
    <w:rsid w:val="00C52EB5"/>
    <w:rsid w:val="00C6269E"/>
    <w:rsid w:val="00C74A80"/>
    <w:rsid w:val="00C7575B"/>
    <w:rsid w:val="00C75AD2"/>
    <w:rsid w:val="00C774C5"/>
    <w:rsid w:val="00C81BB1"/>
    <w:rsid w:val="00C836D6"/>
    <w:rsid w:val="00C863BA"/>
    <w:rsid w:val="00C90BB4"/>
    <w:rsid w:val="00C975D1"/>
    <w:rsid w:val="00CA3620"/>
    <w:rsid w:val="00CA7E93"/>
    <w:rsid w:val="00CB0EA8"/>
    <w:rsid w:val="00CB29AB"/>
    <w:rsid w:val="00CB444E"/>
    <w:rsid w:val="00CB44CC"/>
    <w:rsid w:val="00CB66B2"/>
    <w:rsid w:val="00CB6F26"/>
    <w:rsid w:val="00CC186B"/>
    <w:rsid w:val="00CC2CFC"/>
    <w:rsid w:val="00CC39B5"/>
    <w:rsid w:val="00CC78B1"/>
    <w:rsid w:val="00CE6EA5"/>
    <w:rsid w:val="00CF58A3"/>
    <w:rsid w:val="00CF5CF8"/>
    <w:rsid w:val="00CF72F3"/>
    <w:rsid w:val="00D03B29"/>
    <w:rsid w:val="00D16886"/>
    <w:rsid w:val="00D25553"/>
    <w:rsid w:val="00D30A4B"/>
    <w:rsid w:val="00D4078E"/>
    <w:rsid w:val="00D426CC"/>
    <w:rsid w:val="00D457E0"/>
    <w:rsid w:val="00D51557"/>
    <w:rsid w:val="00D51BA9"/>
    <w:rsid w:val="00D53F49"/>
    <w:rsid w:val="00D56DEB"/>
    <w:rsid w:val="00D57C99"/>
    <w:rsid w:val="00D62A16"/>
    <w:rsid w:val="00D6781D"/>
    <w:rsid w:val="00D70AEA"/>
    <w:rsid w:val="00D74C98"/>
    <w:rsid w:val="00D755E6"/>
    <w:rsid w:val="00D76EF0"/>
    <w:rsid w:val="00D77E6F"/>
    <w:rsid w:val="00D839ED"/>
    <w:rsid w:val="00D8719B"/>
    <w:rsid w:val="00D91120"/>
    <w:rsid w:val="00D97CD2"/>
    <w:rsid w:val="00DB4EFD"/>
    <w:rsid w:val="00DB5C17"/>
    <w:rsid w:val="00DC16BB"/>
    <w:rsid w:val="00DC6133"/>
    <w:rsid w:val="00DD7521"/>
    <w:rsid w:val="00DE09FF"/>
    <w:rsid w:val="00DE23EC"/>
    <w:rsid w:val="00DE6F16"/>
    <w:rsid w:val="00DF10E7"/>
    <w:rsid w:val="00E02B1A"/>
    <w:rsid w:val="00E170FF"/>
    <w:rsid w:val="00E20DD0"/>
    <w:rsid w:val="00E26328"/>
    <w:rsid w:val="00E26F40"/>
    <w:rsid w:val="00E276C2"/>
    <w:rsid w:val="00E331F8"/>
    <w:rsid w:val="00E3357F"/>
    <w:rsid w:val="00E401E0"/>
    <w:rsid w:val="00E4310E"/>
    <w:rsid w:val="00E47338"/>
    <w:rsid w:val="00E473EB"/>
    <w:rsid w:val="00E523BE"/>
    <w:rsid w:val="00E5676E"/>
    <w:rsid w:val="00E57783"/>
    <w:rsid w:val="00E619C7"/>
    <w:rsid w:val="00E62824"/>
    <w:rsid w:val="00E653A7"/>
    <w:rsid w:val="00E65765"/>
    <w:rsid w:val="00E6790D"/>
    <w:rsid w:val="00E80C0A"/>
    <w:rsid w:val="00E84399"/>
    <w:rsid w:val="00E84E83"/>
    <w:rsid w:val="00E8593F"/>
    <w:rsid w:val="00E8788A"/>
    <w:rsid w:val="00E94CBE"/>
    <w:rsid w:val="00E96089"/>
    <w:rsid w:val="00EB55FA"/>
    <w:rsid w:val="00ED35BA"/>
    <w:rsid w:val="00EE41EA"/>
    <w:rsid w:val="00F01D13"/>
    <w:rsid w:val="00F03AD0"/>
    <w:rsid w:val="00F048FA"/>
    <w:rsid w:val="00F06714"/>
    <w:rsid w:val="00F16AFF"/>
    <w:rsid w:val="00F17166"/>
    <w:rsid w:val="00F209D9"/>
    <w:rsid w:val="00F23D1C"/>
    <w:rsid w:val="00F240A6"/>
    <w:rsid w:val="00F278AA"/>
    <w:rsid w:val="00F351E7"/>
    <w:rsid w:val="00F36035"/>
    <w:rsid w:val="00F368F9"/>
    <w:rsid w:val="00F43BFD"/>
    <w:rsid w:val="00F4410E"/>
    <w:rsid w:val="00F44485"/>
    <w:rsid w:val="00F44AEF"/>
    <w:rsid w:val="00F44C72"/>
    <w:rsid w:val="00F45E38"/>
    <w:rsid w:val="00F51C71"/>
    <w:rsid w:val="00F62043"/>
    <w:rsid w:val="00F67C08"/>
    <w:rsid w:val="00F70090"/>
    <w:rsid w:val="00F73F05"/>
    <w:rsid w:val="00F80DFB"/>
    <w:rsid w:val="00F83F78"/>
    <w:rsid w:val="00F866A6"/>
    <w:rsid w:val="00F91810"/>
    <w:rsid w:val="00F96704"/>
    <w:rsid w:val="00FA4F79"/>
    <w:rsid w:val="00FB3020"/>
    <w:rsid w:val="00FB42A8"/>
    <w:rsid w:val="00FB4F7E"/>
    <w:rsid w:val="00FD0BB9"/>
    <w:rsid w:val="00FD17DD"/>
    <w:rsid w:val="00FD5D03"/>
    <w:rsid w:val="00FD6D5F"/>
    <w:rsid w:val="00FF612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8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382C"/>
    <w:pPr>
      <w:ind w:left="720"/>
      <w:contextualSpacing/>
    </w:pPr>
  </w:style>
  <w:style w:type="paragraph" w:styleId="a4">
    <w:name w:val="No Spacing"/>
    <w:uiPriority w:val="1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Светуля</cp:lastModifiedBy>
  <cp:revision>8</cp:revision>
  <dcterms:created xsi:type="dcterms:W3CDTF">2014-02-06T10:26:00Z</dcterms:created>
  <dcterms:modified xsi:type="dcterms:W3CDTF">2016-02-07T01:49:00Z</dcterms:modified>
</cp:coreProperties>
</file>