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A2" w:rsidRDefault="00565EA2" w:rsidP="00565EA2">
      <w:pPr>
        <w:jc w:val="right"/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-180340</wp:posOffset>
            </wp:positionV>
            <wp:extent cx="7496175" cy="10783570"/>
            <wp:effectExtent l="19050" t="0" r="9525" b="0"/>
            <wp:wrapNone/>
            <wp:docPr id="2" name="Рисунок 4" descr="D:\Все для фотошопа\акварельные фоны\svetlyj-fon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D:\Все для фотошопа\акварельные фоны\svetlyj-fon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83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1.15pt;margin-top:14.35pt;width:127.8pt;height:31.05pt;z-index:251659264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ДОІППО"/>
          </v:shape>
        </w:pict>
      </w:r>
      <w:r w:rsidRPr="008E1ADE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2</w:t>
      </w:r>
      <w:r w:rsidR="00F61BE4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7</w:t>
      </w:r>
      <w:r w:rsidRPr="008E1ADE">
        <w:rPr>
          <w:rFonts w:ascii="Times New Roman" w:hAnsi="Times New Roman" w:cs="Times New Roman"/>
          <w:b/>
          <w:i/>
          <w:color w:val="0070C0"/>
          <w:sz w:val="56"/>
          <w:szCs w:val="56"/>
          <w:lang w:val="uk-UA"/>
        </w:rPr>
        <w:t>.10.2015</w:t>
      </w:r>
    </w:p>
    <w:p w:rsidR="00565EA2" w:rsidRDefault="00565EA2" w:rsidP="00565EA2">
      <w:pPr>
        <w:ind w:left="-567" w:firstLine="567"/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</w:pPr>
      <w:r w:rsidRPr="009342FE"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  <w:t>Всеукраїнська науково-практична конференція</w:t>
      </w:r>
    </w:p>
    <w:p w:rsidR="00565EA2" w:rsidRPr="002412C4" w:rsidRDefault="00565EA2" w:rsidP="00565EA2">
      <w:pPr>
        <w:ind w:left="-567" w:firstLine="567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lang w:val="uk-UA"/>
        </w:rPr>
      </w:pPr>
      <w:r w:rsidRPr="002412C4">
        <w:rPr>
          <w:rFonts w:ascii="Times New Roman" w:eastAsia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-95350</wp:posOffset>
            </wp:positionH>
            <wp:positionV relativeFrom="paragraph">
              <wp:posOffset>978535</wp:posOffset>
            </wp:positionV>
            <wp:extent cx="6880024" cy="8143507"/>
            <wp:effectExtent l="0" t="38100" r="54176" b="9893"/>
            <wp:wrapNone/>
            <wp:docPr id="5" name="Рисунок 3" descr="D:\Links\kniga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Links\kniga16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12" cy="8143848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bg2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«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Проблеми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організації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proofErr w:type="gram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досл</w:t>
      </w:r>
      <w:proofErr w:type="gram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ідно-експериментальної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діяльності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в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галузі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навчання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природничо-математичних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 </w:t>
      </w:r>
      <w:proofErr w:type="spellStart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дисциплін</w:t>
      </w:r>
      <w:proofErr w:type="spellEnd"/>
      <w:r w:rsidRPr="002412C4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»</w:t>
      </w:r>
    </w:p>
    <w:p w:rsidR="006717D5" w:rsidRPr="00565EA2" w:rsidRDefault="006717D5" w:rsidP="00565EA2">
      <w:pPr>
        <w:jc w:val="right"/>
      </w:pPr>
    </w:p>
    <w:p w:rsidR="00565EA2" w:rsidRPr="00565EA2" w:rsidRDefault="008B2F3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2110105</wp:posOffset>
            </wp:positionV>
            <wp:extent cx="3103880" cy="3850005"/>
            <wp:effectExtent l="0" t="0" r="0" b="0"/>
            <wp:wrapNone/>
            <wp:docPr id="11" name="Рисунок 1" descr="F:\ФОТО 13-14\ФОТО2012\ФОТО заключне зас.ат ком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3-14\ФОТО2012\ФОТО заключне зас.ат ком\IMG_91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985" r="2026" b="5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4.6pt;margin-top:7.05pt;width:322.75pt;height:283.05pt;z-index:251662336;mso-position-horizontal-relative:text;mso-position-vertical-relative:text" stroked="f">
            <v:fill opacity="0"/>
            <v:textbox>
              <w:txbxContent>
                <w:p w:rsidR="0003086D" w:rsidRPr="00F61BE4" w:rsidRDefault="0003086D" w:rsidP="0003086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F61BE4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З метою презентації роботи щодо організації дослідно-експериментальної роботи</w:t>
                  </w:r>
                </w:p>
                <w:p w:rsidR="0003086D" w:rsidRPr="00F61BE4" w:rsidRDefault="0003086D" w:rsidP="000308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</w:pPr>
                  <w:r w:rsidRPr="00F61BE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>вчитель хімії</w:t>
                  </w:r>
                  <w:r w:rsidRPr="00F61BE4"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 xml:space="preserve"> </w:t>
                  </w:r>
                  <w:r w:rsidRPr="00F61BE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>Савенко І.В.</w:t>
                  </w:r>
                  <w:r w:rsidRPr="00F61BE4">
                    <w:rPr>
                      <w:b/>
                      <w:i/>
                      <w:color w:val="C00000"/>
                      <w:sz w:val="40"/>
                      <w:szCs w:val="40"/>
                      <w:lang w:val="uk-UA"/>
                    </w:rPr>
                    <w:t xml:space="preserve"> </w:t>
                  </w:r>
                  <w:r w:rsidRPr="00F61BE4"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  <w:lang w:val="uk-UA"/>
                    </w:rPr>
                    <w:t>виступила з питання</w:t>
                  </w:r>
                </w:p>
                <w:p w:rsidR="0003086D" w:rsidRPr="00F61BE4" w:rsidRDefault="0003086D" w:rsidP="000308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  <w:lang w:val="uk-UA"/>
                    </w:rPr>
                  </w:pPr>
                  <w:r w:rsidRPr="00F61BE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  <w:lang w:val="uk-UA"/>
                    </w:rPr>
                    <w:t xml:space="preserve">«Формування дослідницьких </w:t>
                  </w:r>
                  <w:proofErr w:type="spellStart"/>
                  <w:r w:rsidRPr="00F61BE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  <w:lang w:val="uk-UA"/>
                    </w:rPr>
                    <w:t>компетентностей</w:t>
                  </w:r>
                  <w:proofErr w:type="spellEnd"/>
                  <w:r w:rsidRPr="00F61BE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  <w:lang w:val="uk-UA"/>
                    </w:rPr>
                    <w:t xml:space="preserve"> учнів , як складова соціалізації особистості»</w:t>
                  </w:r>
                </w:p>
              </w:txbxContent>
            </v:textbox>
          </v:shape>
        </w:pict>
      </w:r>
      <w:r w:rsidR="002412C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3811905</wp:posOffset>
            </wp:positionV>
            <wp:extent cx="3890645" cy="2931795"/>
            <wp:effectExtent l="19050" t="0" r="0" b="0"/>
            <wp:wrapNone/>
            <wp:docPr id="10" name="Рисунок 9" descr="C:\Users\Ирина\Desktop\IMG_2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рина\Desktop\IMG_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3179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sectPr w:rsidR="00565EA2" w:rsidRPr="00565EA2" w:rsidSect="00565EA2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65EA2"/>
    <w:rsid w:val="0003086D"/>
    <w:rsid w:val="001E6355"/>
    <w:rsid w:val="002412C4"/>
    <w:rsid w:val="00565EA2"/>
    <w:rsid w:val="006717D5"/>
    <w:rsid w:val="008B2F30"/>
    <w:rsid w:val="00CB3531"/>
    <w:rsid w:val="00D955A2"/>
    <w:rsid w:val="00F6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2015-11-05T18:36:00Z</cp:lastPrinted>
  <dcterms:created xsi:type="dcterms:W3CDTF">2015-11-05T17:59:00Z</dcterms:created>
  <dcterms:modified xsi:type="dcterms:W3CDTF">2015-11-05T18:39:00Z</dcterms:modified>
</cp:coreProperties>
</file>